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6CE" w:rsidRPr="00315CEC" w:rsidRDefault="00BE56CE" w:rsidP="00BE56CE">
      <w:pPr>
        <w:jc w:val="center"/>
        <w:rPr>
          <w:b/>
        </w:rPr>
      </w:pPr>
      <w:r w:rsidRPr="00315CEC">
        <w:rPr>
          <w:b/>
        </w:rPr>
        <w:t>Протокол</w:t>
      </w:r>
    </w:p>
    <w:p w:rsidR="00BE56CE" w:rsidRPr="00315CEC" w:rsidRDefault="00BE56CE" w:rsidP="00BE56CE">
      <w:pPr>
        <w:jc w:val="center"/>
      </w:pPr>
      <w:r w:rsidRPr="00315CEC">
        <w:t>жюри школьного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BE56CE" w:rsidRPr="00315CEC" w:rsidRDefault="00BE56CE" w:rsidP="00BE56CE">
      <w:pPr>
        <w:jc w:val="center"/>
      </w:pPr>
      <w:proofErr w:type="spellStart"/>
      <w:r w:rsidRPr="00315CEC">
        <w:t>по</w:t>
      </w:r>
      <w:r w:rsidRPr="00315CEC">
        <w:rPr>
          <w:b/>
        </w:rPr>
        <w:t>____</w:t>
      </w:r>
      <w:r w:rsidR="00C12F13">
        <w:rPr>
          <w:b/>
          <w:u w:val="single"/>
        </w:rPr>
        <w:t>английскому</w:t>
      </w:r>
      <w:proofErr w:type="spellEnd"/>
      <w:r w:rsidR="00C12F13">
        <w:rPr>
          <w:b/>
          <w:u w:val="single"/>
        </w:rPr>
        <w:t xml:space="preserve"> языку</w:t>
      </w:r>
      <w:r w:rsidRPr="00315CEC">
        <w:rPr>
          <w:b/>
        </w:rPr>
        <w:t>______</w:t>
      </w:r>
    </w:p>
    <w:p w:rsidR="00BE56CE" w:rsidRPr="00315CEC" w:rsidRDefault="00BE56CE" w:rsidP="00BE56CE">
      <w:r w:rsidRPr="00315CEC">
        <w:t xml:space="preserve">            Дата проведения</w:t>
      </w:r>
      <w:proofErr w:type="gramStart"/>
      <w:r w:rsidRPr="00315CEC">
        <w:t xml:space="preserve">   «</w:t>
      </w:r>
      <w:proofErr w:type="gramEnd"/>
      <w:r w:rsidRPr="00315CEC">
        <w:t xml:space="preserve"> </w:t>
      </w:r>
      <w:r w:rsidR="00C12F13">
        <w:t>27</w:t>
      </w:r>
      <w:r>
        <w:t xml:space="preserve"> </w:t>
      </w:r>
      <w:r w:rsidRPr="00315CEC">
        <w:t>» __</w:t>
      </w:r>
      <w:r w:rsidR="009C59D1">
        <w:rPr>
          <w:u w:val="single"/>
        </w:rPr>
        <w:t>октября</w:t>
      </w:r>
      <w:r>
        <w:rPr>
          <w:u w:val="single"/>
        </w:rPr>
        <w:t xml:space="preserve"> </w:t>
      </w:r>
      <w:r w:rsidR="009C59D1">
        <w:t xml:space="preserve">__ </w:t>
      </w:r>
      <w:r w:rsidRPr="00315CEC">
        <w:t>202</w:t>
      </w:r>
      <w:r>
        <w:t>5</w:t>
      </w:r>
      <w:r w:rsidRPr="00315CEC">
        <w:t xml:space="preserve"> г.</w:t>
      </w:r>
    </w:p>
    <w:p w:rsidR="00BE56CE" w:rsidRPr="00315CEC" w:rsidRDefault="00BE56CE" w:rsidP="00BE56CE">
      <w:r w:rsidRPr="00315CEC">
        <w:t xml:space="preserve">            Макс</w:t>
      </w:r>
      <w:r w:rsidR="00EA61B0">
        <w:t xml:space="preserve">имальное </w:t>
      </w:r>
      <w:proofErr w:type="gramStart"/>
      <w:r w:rsidR="00EA61B0">
        <w:t>количество  баллов</w:t>
      </w:r>
      <w:proofErr w:type="gramEnd"/>
      <w:r w:rsidR="00EA61B0">
        <w:t xml:space="preserve">    </w:t>
      </w:r>
      <w:r w:rsidR="00445DA7">
        <w:rPr>
          <w:b/>
        </w:rPr>
        <w:t>44</w:t>
      </w:r>
    </w:p>
    <w:p w:rsidR="00BE56CE" w:rsidRPr="00315CEC" w:rsidRDefault="00BE56CE" w:rsidP="00BE56CE">
      <w:pPr>
        <w:jc w:val="center"/>
      </w:pPr>
    </w:p>
    <w:tbl>
      <w:tblPr>
        <w:tblW w:w="14030" w:type="dxa"/>
        <w:tblInd w:w="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"/>
        <w:gridCol w:w="522"/>
        <w:gridCol w:w="1214"/>
        <w:gridCol w:w="850"/>
        <w:gridCol w:w="993"/>
        <w:gridCol w:w="1701"/>
        <w:gridCol w:w="567"/>
        <w:gridCol w:w="1417"/>
        <w:gridCol w:w="567"/>
        <w:gridCol w:w="425"/>
        <w:gridCol w:w="709"/>
        <w:gridCol w:w="709"/>
        <w:gridCol w:w="709"/>
        <w:gridCol w:w="708"/>
        <w:gridCol w:w="1276"/>
        <w:gridCol w:w="1276"/>
      </w:tblGrid>
      <w:tr w:rsidR="00316E7D" w:rsidRPr="00315CEC" w:rsidTr="00F26E9E">
        <w:trPr>
          <w:gridAfter w:val="2"/>
          <w:wAfter w:w="2552" w:type="dxa"/>
          <w:trHeight w:val="270"/>
        </w:trPr>
        <w:tc>
          <w:tcPr>
            <w:tcW w:w="387" w:type="dxa"/>
            <w:vMerge w:val="restart"/>
          </w:tcPr>
          <w:p w:rsidR="00316E7D" w:rsidRPr="00315CEC" w:rsidRDefault="00316E7D" w:rsidP="00B40963">
            <w:pPr>
              <w:jc w:val="center"/>
            </w:pPr>
            <w:r w:rsidRPr="00315CEC">
              <w:t>№</w:t>
            </w:r>
          </w:p>
        </w:tc>
        <w:tc>
          <w:tcPr>
            <w:tcW w:w="522" w:type="dxa"/>
            <w:vMerge w:val="restart"/>
          </w:tcPr>
          <w:p w:rsidR="00316E7D" w:rsidRPr="00315CEC" w:rsidRDefault="00316E7D" w:rsidP="00B40963">
            <w:pPr>
              <w:jc w:val="center"/>
            </w:pPr>
            <w:r w:rsidRPr="00315CEC">
              <w:t>Шифр</w:t>
            </w:r>
          </w:p>
        </w:tc>
        <w:tc>
          <w:tcPr>
            <w:tcW w:w="5325" w:type="dxa"/>
            <w:gridSpan w:val="5"/>
          </w:tcPr>
          <w:p w:rsidR="00316E7D" w:rsidRPr="00315CEC" w:rsidRDefault="00316E7D" w:rsidP="00B40963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1417" w:type="dxa"/>
          </w:tcPr>
          <w:p w:rsidR="00316E7D" w:rsidRPr="00315CEC" w:rsidRDefault="00316E7D" w:rsidP="00B40963">
            <w:pPr>
              <w:ind w:right="-84"/>
              <w:jc w:val="center"/>
            </w:pPr>
          </w:p>
        </w:tc>
        <w:tc>
          <w:tcPr>
            <w:tcW w:w="3827" w:type="dxa"/>
            <w:gridSpan w:val="6"/>
          </w:tcPr>
          <w:p w:rsidR="00316E7D" w:rsidRPr="00315CEC" w:rsidRDefault="00316E7D" w:rsidP="00B40963">
            <w:pPr>
              <w:jc w:val="center"/>
            </w:pPr>
            <w:r>
              <w:t>Баллы</w:t>
            </w:r>
          </w:p>
        </w:tc>
      </w:tr>
      <w:tr w:rsidR="00F26E9E" w:rsidRPr="00315CEC" w:rsidTr="00F26E9E">
        <w:trPr>
          <w:trHeight w:val="842"/>
        </w:trPr>
        <w:tc>
          <w:tcPr>
            <w:tcW w:w="387" w:type="dxa"/>
            <w:vMerge/>
          </w:tcPr>
          <w:p w:rsidR="00F26E9E" w:rsidRPr="00315CEC" w:rsidRDefault="00F26E9E" w:rsidP="00B40963">
            <w:pPr>
              <w:jc w:val="center"/>
            </w:pPr>
          </w:p>
        </w:tc>
        <w:tc>
          <w:tcPr>
            <w:tcW w:w="522" w:type="dxa"/>
            <w:vMerge/>
          </w:tcPr>
          <w:p w:rsidR="00F26E9E" w:rsidRPr="00315CEC" w:rsidRDefault="00F26E9E" w:rsidP="00B40963">
            <w:pPr>
              <w:jc w:val="center"/>
            </w:pPr>
          </w:p>
        </w:tc>
        <w:tc>
          <w:tcPr>
            <w:tcW w:w="1214" w:type="dxa"/>
          </w:tcPr>
          <w:p w:rsidR="00F26E9E" w:rsidRPr="00315CEC" w:rsidRDefault="00F26E9E" w:rsidP="00B40963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850" w:type="dxa"/>
          </w:tcPr>
          <w:p w:rsidR="00F26E9E" w:rsidRPr="00315CEC" w:rsidRDefault="00F26E9E" w:rsidP="00B40963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993" w:type="dxa"/>
          </w:tcPr>
          <w:p w:rsidR="00F26E9E" w:rsidRPr="00315CEC" w:rsidRDefault="00F26E9E" w:rsidP="00B40963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1701" w:type="dxa"/>
          </w:tcPr>
          <w:p w:rsidR="00F26E9E" w:rsidRPr="00315CEC" w:rsidRDefault="00F26E9E" w:rsidP="00B40963">
            <w:pPr>
              <w:ind w:right="-108"/>
              <w:jc w:val="center"/>
            </w:pPr>
            <w:r w:rsidRPr="00315CEC">
              <w:t>Наименование образовательной организации</w:t>
            </w:r>
          </w:p>
        </w:tc>
        <w:tc>
          <w:tcPr>
            <w:tcW w:w="567" w:type="dxa"/>
          </w:tcPr>
          <w:p w:rsidR="00F26E9E" w:rsidRPr="00315CEC" w:rsidRDefault="00F26E9E" w:rsidP="00B40963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1417" w:type="dxa"/>
          </w:tcPr>
          <w:p w:rsidR="00F26E9E" w:rsidRDefault="00F26E9E" w:rsidP="00B40963">
            <w:pPr>
              <w:ind w:right="-84"/>
              <w:jc w:val="center"/>
            </w:pPr>
            <w:r w:rsidRPr="00315CEC">
              <w:t>Фамилия,</w:t>
            </w:r>
          </w:p>
          <w:p w:rsidR="00F26E9E" w:rsidRPr="00315CEC" w:rsidRDefault="00F26E9E" w:rsidP="00B40963">
            <w:pPr>
              <w:ind w:right="-84"/>
              <w:jc w:val="center"/>
            </w:pPr>
            <w:r w:rsidRPr="00315CEC">
              <w:t>И.О. учителя</w:t>
            </w:r>
          </w:p>
        </w:tc>
        <w:tc>
          <w:tcPr>
            <w:tcW w:w="567" w:type="dxa"/>
          </w:tcPr>
          <w:p w:rsidR="00F26E9E" w:rsidRPr="00315CEC" w:rsidRDefault="00F26E9E" w:rsidP="00B40963">
            <w:pPr>
              <w:ind w:right="-84"/>
              <w:jc w:val="center"/>
            </w:pPr>
            <w:r w:rsidRPr="00315CEC">
              <w:t>1</w:t>
            </w:r>
          </w:p>
        </w:tc>
        <w:tc>
          <w:tcPr>
            <w:tcW w:w="425" w:type="dxa"/>
          </w:tcPr>
          <w:p w:rsidR="00F26E9E" w:rsidRPr="00315CEC" w:rsidRDefault="00F26E9E" w:rsidP="00B40963">
            <w:pPr>
              <w:ind w:right="-84"/>
              <w:jc w:val="center"/>
            </w:pPr>
            <w:r w:rsidRPr="00315CEC">
              <w:t>2</w:t>
            </w:r>
          </w:p>
        </w:tc>
        <w:tc>
          <w:tcPr>
            <w:tcW w:w="709" w:type="dxa"/>
          </w:tcPr>
          <w:p w:rsidR="00F26E9E" w:rsidRDefault="00445DA7" w:rsidP="00B40963">
            <w:pPr>
              <w:ind w:right="-84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F26E9E" w:rsidRDefault="00445DA7" w:rsidP="00B40963">
            <w:pPr>
              <w:ind w:right="-84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F26E9E" w:rsidRPr="00315CEC" w:rsidRDefault="00445DA7" w:rsidP="00B40963">
            <w:pPr>
              <w:ind w:right="-84"/>
              <w:jc w:val="center"/>
            </w:pPr>
            <w:r>
              <w:t>5</w:t>
            </w:r>
          </w:p>
        </w:tc>
        <w:tc>
          <w:tcPr>
            <w:tcW w:w="708" w:type="dxa"/>
          </w:tcPr>
          <w:p w:rsidR="00F26E9E" w:rsidRPr="00315CEC" w:rsidRDefault="00445DA7" w:rsidP="00B40963">
            <w:pPr>
              <w:ind w:right="-84"/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F26E9E" w:rsidRPr="00315CEC" w:rsidRDefault="00F26E9E" w:rsidP="00B40963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76" w:type="dxa"/>
          </w:tcPr>
          <w:p w:rsidR="00F26E9E" w:rsidRPr="00315CEC" w:rsidRDefault="00F26E9E" w:rsidP="00B40963">
            <w:pPr>
              <w:jc w:val="center"/>
            </w:pPr>
            <w:r>
              <w:t>Рейтинг</w:t>
            </w:r>
          </w:p>
        </w:tc>
      </w:tr>
      <w:tr w:rsidR="00F26E9E" w:rsidRPr="00315CEC" w:rsidTr="00F26E9E">
        <w:trPr>
          <w:trHeight w:val="1099"/>
        </w:trPr>
        <w:tc>
          <w:tcPr>
            <w:tcW w:w="387" w:type="dxa"/>
          </w:tcPr>
          <w:p w:rsidR="00F26E9E" w:rsidRPr="00315CEC" w:rsidRDefault="00F26E9E" w:rsidP="00B40963">
            <w:pPr>
              <w:jc w:val="center"/>
            </w:pPr>
            <w:r w:rsidRPr="00315CEC">
              <w:t>1</w:t>
            </w:r>
          </w:p>
        </w:tc>
        <w:tc>
          <w:tcPr>
            <w:tcW w:w="522" w:type="dxa"/>
          </w:tcPr>
          <w:p w:rsidR="00F26E9E" w:rsidRPr="00315CEC" w:rsidRDefault="00F26E9E" w:rsidP="00B40963"/>
        </w:tc>
        <w:tc>
          <w:tcPr>
            <w:tcW w:w="1214" w:type="dxa"/>
          </w:tcPr>
          <w:p w:rsidR="00F26E9E" w:rsidRPr="00315CEC" w:rsidRDefault="001E29CB" w:rsidP="00E04D4E">
            <w:pPr>
              <w:tabs>
                <w:tab w:val="left" w:pos="7005"/>
              </w:tabs>
            </w:pPr>
            <w:proofErr w:type="spellStart"/>
            <w:r>
              <w:t>Войнов</w:t>
            </w:r>
            <w:proofErr w:type="spellEnd"/>
          </w:p>
        </w:tc>
        <w:tc>
          <w:tcPr>
            <w:tcW w:w="850" w:type="dxa"/>
          </w:tcPr>
          <w:p w:rsidR="00F26E9E" w:rsidRPr="00315CEC" w:rsidRDefault="001E29CB" w:rsidP="00B40963">
            <w:pPr>
              <w:tabs>
                <w:tab w:val="left" w:pos="7005"/>
              </w:tabs>
            </w:pPr>
            <w:r>
              <w:t>Матвей</w:t>
            </w:r>
          </w:p>
        </w:tc>
        <w:tc>
          <w:tcPr>
            <w:tcW w:w="993" w:type="dxa"/>
          </w:tcPr>
          <w:p w:rsidR="00F26E9E" w:rsidRPr="00315CEC" w:rsidRDefault="001E29CB" w:rsidP="00E04D4E">
            <w:pPr>
              <w:tabs>
                <w:tab w:val="left" w:pos="7005"/>
              </w:tabs>
            </w:pPr>
            <w:r>
              <w:t>Александрович</w:t>
            </w:r>
          </w:p>
        </w:tc>
        <w:tc>
          <w:tcPr>
            <w:tcW w:w="1701" w:type="dxa"/>
          </w:tcPr>
          <w:p w:rsidR="00F26E9E" w:rsidRPr="00315CEC" w:rsidRDefault="00F26E9E" w:rsidP="00B40963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F26E9E" w:rsidRPr="00315CEC" w:rsidRDefault="001E29CB" w:rsidP="00B40963">
            <w:pPr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F26E9E" w:rsidRDefault="00F26E9E" w:rsidP="00B40963">
            <w:pPr>
              <w:jc w:val="center"/>
            </w:pPr>
            <w:proofErr w:type="spellStart"/>
            <w:r>
              <w:t>Галанюк</w:t>
            </w:r>
            <w:proofErr w:type="spellEnd"/>
          </w:p>
          <w:p w:rsidR="00F26E9E" w:rsidRPr="00315CEC" w:rsidRDefault="00F26E9E" w:rsidP="00B40963">
            <w:pPr>
              <w:jc w:val="center"/>
            </w:pPr>
            <w:r>
              <w:t>А.Ф.</w:t>
            </w:r>
          </w:p>
        </w:tc>
        <w:tc>
          <w:tcPr>
            <w:tcW w:w="567" w:type="dxa"/>
          </w:tcPr>
          <w:p w:rsidR="00F26E9E" w:rsidRPr="00315CEC" w:rsidRDefault="000D1260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26E9E" w:rsidRPr="00315CEC" w:rsidRDefault="000D1260" w:rsidP="00B40963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F26E9E" w:rsidRDefault="00F811EC" w:rsidP="00B40963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F26E9E" w:rsidRDefault="000D1260" w:rsidP="00B40963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F26E9E" w:rsidRPr="00315CEC" w:rsidRDefault="000D1260" w:rsidP="00B40963">
            <w:pPr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F26E9E" w:rsidRPr="00315CEC" w:rsidRDefault="000D1260" w:rsidP="00B40963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F26E9E" w:rsidRPr="00315CEC" w:rsidRDefault="000D1260" w:rsidP="00B4096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F26E9E" w:rsidRPr="00315CEC" w:rsidRDefault="00F26E9E" w:rsidP="00B40963"/>
        </w:tc>
      </w:tr>
      <w:tr w:rsidR="00F26E9E" w:rsidRPr="00315CEC" w:rsidTr="00F26E9E">
        <w:trPr>
          <w:trHeight w:val="1099"/>
        </w:trPr>
        <w:tc>
          <w:tcPr>
            <w:tcW w:w="387" w:type="dxa"/>
          </w:tcPr>
          <w:p w:rsidR="00F26E9E" w:rsidRPr="00315CEC" w:rsidRDefault="00F26E9E" w:rsidP="00B40963">
            <w:pPr>
              <w:jc w:val="center"/>
            </w:pPr>
            <w:r w:rsidRPr="00315CEC">
              <w:t>2</w:t>
            </w:r>
          </w:p>
        </w:tc>
        <w:tc>
          <w:tcPr>
            <w:tcW w:w="522" w:type="dxa"/>
          </w:tcPr>
          <w:p w:rsidR="00F26E9E" w:rsidRPr="00315CEC" w:rsidRDefault="00F26E9E" w:rsidP="00B40963"/>
        </w:tc>
        <w:tc>
          <w:tcPr>
            <w:tcW w:w="1214" w:type="dxa"/>
          </w:tcPr>
          <w:p w:rsidR="00F26E9E" w:rsidRPr="00315CEC" w:rsidRDefault="001E29CB" w:rsidP="00B40963">
            <w:pPr>
              <w:tabs>
                <w:tab w:val="left" w:pos="7005"/>
              </w:tabs>
            </w:pPr>
            <w:r>
              <w:t>Щербань</w:t>
            </w:r>
          </w:p>
        </w:tc>
        <w:tc>
          <w:tcPr>
            <w:tcW w:w="850" w:type="dxa"/>
          </w:tcPr>
          <w:p w:rsidR="00F26E9E" w:rsidRPr="00315CEC" w:rsidRDefault="001E29CB" w:rsidP="00B40963">
            <w:pPr>
              <w:tabs>
                <w:tab w:val="left" w:pos="7005"/>
              </w:tabs>
            </w:pPr>
            <w:proofErr w:type="spellStart"/>
            <w:r>
              <w:t>Есения</w:t>
            </w:r>
            <w:proofErr w:type="spellEnd"/>
          </w:p>
        </w:tc>
        <w:tc>
          <w:tcPr>
            <w:tcW w:w="993" w:type="dxa"/>
          </w:tcPr>
          <w:p w:rsidR="00F26E9E" w:rsidRPr="00315CEC" w:rsidRDefault="00A76B22" w:rsidP="001E29CB">
            <w:pPr>
              <w:tabs>
                <w:tab w:val="left" w:pos="7005"/>
              </w:tabs>
            </w:pPr>
            <w:proofErr w:type="spellStart"/>
            <w:r>
              <w:t>А</w:t>
            </w:r>
            <w:r w:rsidR="001E29CB">
              <w:t>ллаяровна</w:t>
            </w:r>
            <w:proofErr w:type="spellEnd"/>
          </w:p>
        </w:tc>
        <w:tc>
          <w:tcPr>
            <w:tcW w:w="1701" w:type="dxa"/>
          </w:tcPr>
          <w:p w:rsidR="00F26E9E" w:rsidRPr="00315CEC" w:rsidRDefault="00F26E9E" w:rsidP="00B40963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F26E9E" w:rsidRPr="00315CEC" w:rsidRDefault="001E29CB" w:rsidP="00B40963">
            <w:pPr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F26E9E" w:rsidRPr="00315CEC" w:rsidRDefault="00F26E9E" w:rsidP="00B40963">
            <w:pPr>
              <w:jc w:val="center"/>
            </w:pPr>
            <w:proofErr w:type="spellStart"/>
            <w:r>
              <w:t>Галанюк</w:t>
            </w:r>
            <w:proofErr w:type="spellEnd"/>
            <w:r>
              <w:t xml:space="preserve"> А.Ф.</w:t>
            </w:r>
          </w:p>
        </w:tc>
        <w:tc>
          <w:tcPr>
            <w:tcW w:w="567" w:type="dxa"/>
          </w:tcPr>
          <w:p w:rsidR="00F26E9E" w:rsidRPr="00315CEC" w:rsidRDefault="00445DA7" w:rsidP="00B40963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F26E9E" w:rsidRPr="00315CEC" w:rsidRDefault="000D1260" w:rsidP="00B40963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F26E9E" w:rsidRDefault="000D1260" w:rsidP="00B40963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F26E9E" w:rsidRDefault="000D1260" w:rsidP="00B40963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F26E9E" w:rsidRPr="00315CEC" w:rsidRDefault="000D1260" w:rsidP="00B40963">
            <w:pPr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F26E9E" w:rsidRPr="00315CEC" w:rsidRDefault="000D1260" w:rsidP="00B40963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F26E9E" w:rsidRPr="00315CEC" w:rsidRDefault="000D1260" w:rsidP="00B40963">
            <w:pPr>
              <w:jc w:val="center"/>
            </w:pPr>
            <w:r>
              <w:t>6</w:t>
            </w:r>
            <w:bookmarkStart w:id="0" w:name="_GoBack"/>
            <w:bookmarkEnd w:id="0"/>
          </w:p>
        </w:tc>
        <w:tc>
          <w:tcPr>
            <w:tcW w:w="1276" w:type="dxa"/>
          </w:tcPr>
          <w:p w:rsidR="00F26E9E" w:rsidRPr="00315CEC" w:rsidRDefault="00F26E9E" w:rsidP="00B40963">
            <w:pPr>
              <w:jc w:val="center"/>
            </w:pPr>
            <w:r>
              <w:t xml:space="preserve"> </w:t>
            </w:r>
          </w:p>
        </w:tc>
      </w:tr>
    </w:tbl>
    <w:p w:rsidR="00BE56CE" w:rsidRPr="00315CEC" w:rsidRDefault="00BE56CE" w:rsidP="00BE56CE">
      <w:pPr>
        <w:jc w:val="center"/>
        <w:rPr>
          <w:b/>
        </w:rPr>
      </w:pPr>
    </w:p>
    <w:p w:rsidR="00BE56CE" w:rsidRPr="00315CEC" w:rsidRDefault="00BE56CE" w:rsidP="00BE56CE">
      <w:r w:rsidRPr="00315CEC">
        <w:t xml:space="preserve">Председатель </w:t>
      </w:r>
      <w:proofErr w:type="gramStart"/>
      <w:r w:rsidRPr="00315CEC">
        <w:t xml:space="preserve">жюри: </w:t>
      </w:r>
      <w:r>
        <w:t xml:space="preserve"> </w:t>
      </w:r>
      <w:proofErr w:type="spellStart"/>
      <w:r w:rsidR="00247664">
        <w:t>Барабанова</w:t>
      </w:r>
      <w:proofErr w:type="spellEnd"/>
      <w:proofErr w:type="gramEnd"/>
      <w:r w:rsidR="00247664">
        <w:t xml:space="preserve"> Н.В.</w:t>
      </w:r>
    </w:p>
    <w:p w:rsidR="00BE56CE" w:rsidRPr="00315CEC" w:rsidRDefault="00BE56CE" w:rsidP="00BE56CE">
      <w:r>
        <w:t>Члены школьного жюри</w:t>
      </w:r>
      <w:r w:rsidR="00247664">
        <w:t xml:space="preserve">: </w:t>
      </w:r>
      <w:proofErr w:type="spellStart"/>
      <w:r w:rsidR="00247664">
        <w:t>Галанюк</w:t>
      </w:r>
      <w:proofErr w:type="spellEnd"/>
      <w:r w:rsidR="00247664">
        <w:t xml:space="preserve"> А.Ф., Баранова Т.Е, </w:t>
      </w:r>
      <w:proofErr w:type="spellStart"/>
      <w:r w:rsidR="00247664">
        <w:t>Матряшина</w:t>
      </w:r>
      <w:proofErr w:type="spellEnd"/>
      <w:r w:rsidR="00247664">
        <w:t xml:space="preserve"> Т.Е., Губанова Н.А.</w:t>
      </w:r>
    </w:p>
    <w:p w:rsidR="000A6852" w:rsidRDefault="000A6852"/>
    <w:sectPr w:rsidR="000A6852" w:rsidSect="00BE56C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164"/>
    <w:rsid w:val="000A6852"/>
    <w:rsid w:val="000D1260"/>
    <w:rsid w:val="001B6D88"/>
    <w:rsid w:val="001E29CB"/>
    <w:rsid w:val="0022355F"/>
    <w:rsid w:val="00247664"/>
    <w:rsid w:val="00316E7D"/>
    <w:rsid w:val="00445DA7"/>
    <w:rsid w:val="005300A0"/>
    <w:rsid w:val="005C48CF"/>
    <w:rsid w:val="00707DD9"/>
    <w:rsid w:val="007A1CF6"/>
    <w:rsid w:val="007D41AE"/>
    <w:rsid w:val="008662B7"/>
    <w:rsid w:val="00994D1B"/>
    <w:rsid w:val="009B262F"/>
    <w:rsid w:val="009C59D1"/>
    <w:rsid w:val="00A76B22"/>
    <w:rsid w:val="00B05817"/>
    <w:rsid w:val="00BE56CE"/>
    <w:rsid w:val="00C12F13"/>
    <w:rsid w:val="00C13164"/>
    <w:rsid w:val="00C425D0"/>
    <w:rsid w:val="00D17974"/>
    <w:rsid w:val="00DF23B2"/>
    <w:rsid w:val="00E04D4E"/>
    <w:rsid w:val="00E6037F"/>
    <w:rsid w:val="00EA61B0"/>
    <w:rsid w:val="00F26E9E"/>
    <w:rsid w:val="00F811EC"/>
    <w:rsid w:val="00F9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F5C88"/>
  <w15:docId w15:val="{0B909602-22E4-44CC-B5E7-CE3E32955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2025-10-14T06:24:00Z</dcterms:created>
  <dcterms:modified xsi:type="dcterms:W3CDTF">2025-11-05T08:35:00Z</dcterms:modified>
</cp:coreProperties>
</file>